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49" w:rsidRPr="00184E15" w:rsidRDefault="00971C49" w:rsidP="00971C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Сведения </w:t>
      </w:r>
      <w:r w:rsidRPr="007638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член</w:t>
      </w:r>
      <w:r w:rsidRPr="00184E15">
        <w:rPr>
          <w:rFonts w:ascii="Times New Roman" w:eastAsia="Times New Roman" w:hAnsi="Times New Roman"/>
          <w:b/>
          <w:sz w:val="24"/>
          <w:szCs w:val="24"/>
          <w:lang w:eastAsia="ru-RU"/>
        </w:rPr>
        <w:t>ах Совета директоров и исполнительного органа АО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ЦА</w:t>
      </w:r>
      <w:r w:rsidR="009F053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ЭК</w:t>
      </w:r>
      <w:r w:rsidRPr="00184E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совмещающих руководящую должность или иную основную деятельность </w:t>
      </w:r>
      <w:proofErr w:type="gramStart"/>
      <w:r w:rsidRPr="00184E15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184E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184E15">
        <w:rPr>
          <w:rFonts w:ascii="Times New Roman" w:eastAsia="Times New Roman" w:hAnsi="Times New Roman"/>
          <w:b/>
          <w:sz w:val="24"/>
          <w:szCs w:val="24"/>
          <w:lang w:eastAsia="ru-RU"/>
        </w:rPr>
        <w:t>другом</w:t>
      </w:r>
      <w:proofErr w:type="gramEnd"/>
      <w:r w:rsidRPr="00184E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юридическом лице, с указанием информации об их полномочиях и обязанностях в другом юридическом лице</w:t>
      </w:r>
    </w:p>
    <w:p w:rsidR="00971C49" w:rsidRPr="00184E15" w:rsidRDefault="00971C49" w:rsidP="00971C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1C49" w:rsidRPr="00184E15" w:rsidRDefault="00971C49" w:rsidP="00971C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E15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ДИРЕКТОРОВ</w:t>
      </w:r>
    </w:p>
    <w:p w:rsidR="00971C49" w:rsidRPr="00184E15" w:rsidRDefault="00971C49" w:rsidP="00971C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3600"/>
      </w:tblGrid>
      <w:tr w:rsidR="00971C49" w:rsidRPr="00184E15" w:rsidTr="007F77BA">
        <w:trPr>
          <w:cantSplit/>
        </w:trPr>
        <w:tc>
          <w:tcPr>
            <w:tcW w:w="5940" w:type="dxa"/>
            <w:shd w:val="clear" w:color="auto" w:fill="E6E6E6"/>
            <w:vAlign w:val="center"/>
          </w:tcPr>
          <w:p w:rsidR="00971C49" w:rsidRPr="00184E15" w:rsidRDefault="00971C49" w:rsidP="007F77BA">
            <w:pPr>
              <w:spacing w:after="0" w:line="240" w:lineRule="auto"/>
              <w:ind w:right="5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Председатель </w:t>
            </w:r>
          </w:p>
          <w:p w:rsidR="00971C49" w:rsidRPr="00184E15" w:rsidRDefault="00971C49" w:rsidP="007F77BA">
            <w:pPr>
              <w:spacing w:after="0" w:line="240" w:lineRule="auto"/>
              <w:ind w:right="5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Совета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</w:t>
            </w:r>
            <w:proofErr w:type="spellStart"/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>иректоров</w:t>
            </w:r>
            <w:proofErr w:type="spellEnd"/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АО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ЦА</w:t>
            </w:r>
            <w:r w:rsidR="009F053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</w:t>
            </w:r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971C49" w:rsidRDefault="00971C49" w:rsidP="007F77BA">
            <w:pPr>
              <w:spacing w:after="0" w:line="240" w:lineRule="auto"/>
              <w:ind w:right="58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proofErr w:type="spellStart"/>
            <w:r w:rsidRPr="003B4DD2">
              <w:rPr>
                <w:rStyle w:val="A8"/>
                <w:rFonts w:ascii="Times New Roman" w:hAnsi="Times New Roman"/>
                <w:sz w:val="24"/>
                <w:szCs w:val="24"/>
              </w:rPr>
              <w:t>Клебанов</w:t>
            </w:r>
            <w:proofErr w:type="spellEnd"/>
            <w:r w:rsidRPr="003B4DD2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Александр Яковлевич </w:t>
            </w:r>
          </w:p>
          <w:p w:rsidR="00971C49" w:rsidRPr="00184E15" w:rsidRDefault="00971C49" w:rsidP="007F77BA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(1963</w:t>
            </w:r>
            <w:r w:rsidRPr="00184E15">
              <w:rPr>
                <w:rFonts w:ascii="Times New Roman" w:eastAsia="Times New Roman" w:hAnsi="Times New Roman"/>
                <w:sz w:val="24"/>
                <w:szCs w:val="24"/>
              </w:rPr>
              <w:t xml:space="preserve"> года рождения)</w:t>
            </w:r>
          </w:p>
          <w:p w:rsidR="00971C49" w:rsidRPr="00184E15" w:rsidRDefault="00971C49" w:rsidP="007F77B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71C49" w:rsidRPr="00184E15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184E15" w:rsidRDefault="00971C49" w:rsidP="007F7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работы / Занимаемая должность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184E15" w:rsidRDefault="00971C49" w:rsidP="007F7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>Полномочия</w:t>
            </w:r>
          </w:p>
        </w:tc>
      </w:tr>
      <w:tr w:rsidR="00971C49" w:rsidRPr="00184E15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766920" w:rsidRDefault="00971C49" w:rsidP="007F77BA">
            <w:pPr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«Центрально-Азиатская Электроэнергетическая Корпорация»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Председатель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184E15">
              <w:rPr>
                <w:rFonts w:ascii="Times New Roman" w:eastAsia="Times New Roman" w:hAnsi="Times New Roman"/>
                <w:sz w:val="24"/>
                <w:szCs w:val="24"/>
              </w:rPr>
              <w:t>овета</w:t>
            </w:r>
            <w:proofErr w:type="spellEnd"/>
            <w:r w:rsidRPr="00184E15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директоров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766920" w:rsidRDefault="00971C49" w:rsidP="0018529E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работу СД, ведет его заседания, принимает решения в составе СД, отнесенные к его исключительной компетенции</w:t>
            </w:r>
          </w:p>
        </w:tc>
      </w:tr>
      <w:tr w:rsidR="00971C49" w:rsidRPr="00184E15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766920" w:rsidRDefault="00971C49" w:rsidP="007F77BA">
            <w:pPr>
              <w:spacing w:after="0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Эксимбанк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Казахстан»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Председатель</w:t>
            </w: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директоров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766920" w:rsidRDefault="00971C49" w:rsidP="0018529E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работу СД, ведет его заседания, принимает решения в составе СД, отнесенные к его исключительной компетенции</w:t>
            </w:r>
          </w:p>
        </w:tc>
      </w:tr>
    </w:tbl>
    <w:p w:rsidR="00971C49" w:rsidRPr="00A53DB5" w:rsidRDefault="00971C49" w:rsidP="00971C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3600"/>
      </w:tblGrid>
      <w:tr w:rsidR="00971C49" w:rsidRPr="00184E15" w:rsidTr="007F77BA">
        <w:trPr>
          <w:cantSplit/>
        </w:trPr>
        <w:tc>
          <w:tcPr>
            <w:tcW w:w="5940" w:type="dxa"/>
            <w:shd w:val="clear" w:color="auto" w:fill="E6E6E6"/>
            <w:vAlign w:val="center"/>
          </w:tcPr>
          <w:p w:rsidR="00971C49" w:rsidRDefault="00971C49" w:rsidP="007F77BA">
            <w:pPr>
              <w:spacing w:after="0" w:line="240" w:lineRule="auto"/>
              <w:ind w:right="5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Член </w:t>
            </w:r>
          </w:p>
          <w:p w:rsidR="00971C49" w:rsidRPr="00184E15" w:rsidRDefault="00FB2831" w:rsidP="007F77BA">
            <w:pPr>
              <w:spacing w:after="0" w:line="240" w:lineRule="auto"/>
              <w:ind w:right="5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Совета д</w:t>
            </w:r>
            <w:r w:rsidR="00971C49"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>иректоров АО «</w:t>
            </w:r>
            <w:r w:rsidR="00971C4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ЦА</w:t>
            </w:r>
            <w:r w:rsidR="009F053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</w:t>
            </w:r>
            <w:r w:rsidR="00971C4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ЭК</w:t>
            </w:r>
            <w:r w:rsidR="00971C49"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971C49" w:rsidRPr="00184E15" w:rsidRDefault="00971C49" w:rsidP="007F77BA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Амирханов </w:t>
            </w:r>
            <w:proofErr w:type="spellStart"/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>Еркын</w:t>
            </w:r>
            <w:proofErr w:type="spellEnd"/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>Адамиянович</w:t>
            </w:r>
            <w:proofErr w:type="spellEnd"/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71C49" w:rsidRPr="00184E15" w:rsidRDefault="00971C49" w:rsidP="007F77BA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E15">
              <w:rPr>
                <w:rFonts w:ascii="Times New Roman" w:eastAsia="Times New Roman" w:hAnsi="Times New Roman"/>
                <w:sz w:val="24"/>
                <w:szCs w:val="24"/>
              </w:rPr>
              <w:t>(1967 года рождения)</w:t>
            </w:r>
          </w:p>
          <w:p w:rsidR="00971C49" w:rsidRPr="00184E15" w:rsidRDefault="00971C49" w:rsidP="007F77B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71C49" w:rsidRPr="00184E15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184E15" w:rsidRDefault="00971C49" w:rsidP="007F7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работы / Занимаемая должность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184E15" w:rsidRDefault="00971C49" w:rsidP="007F7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>Полномочия</w:t>
            </w:r>
          </w:p>
        </w:tc>
      </w:tr>
      <w:tr w:rsidR="00971C49" w:rsidRPr="00184E15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A53DB5" w:rsidRDefault="00971C49" w:rsidP="007F77BA">
            <w:pPr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«Центрально-Азиатская Электроэнергетическая Корпорация» / Президент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184E15">
              <w:rPr>
                <w:rFonts w:ascii="Times New Roman" w:eastAsia="Times New Roman" w:hAnsi="Times New Roman"/>
                <w:sz w:val="24"/>
                <w:szCs w:val="24"/>
              </w:rPr>
              <w:t>овета</w:t>
            </w:r>
            <w:proofErr w:type="spellEnd"/>
            <w:r w:rsidRPr="00184E15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директоров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184E15" w:rsidRDefault="00971C49" w:rsidP="007F77BA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 текущей деятельностью АО, принимает</w:t>
            </w:r>
          </w:p>
          <w:p w:rsidR="00971C49" w:rsidRPr="00184E15" w:rsidRDefault="00971C49" w:rsidP="007F77BA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по вопросам, не отнесенным к компетенции других органов АО</w:t>
            </w:r>
          </w:p>
        </w:tc>
      </w:tr>
      <w:tr w:rsidR="00971C49" w:rsidRPr="00184E15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184E15" w:rsidRDefault="00971C49" w:rsidP="007F77BA">
            <w:pPr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«ПАВЛОДАРЭНЕРГО» / Председатель Совета директоров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184E15" w:rsidRDefault="00971C49" w:rsidP="0018529E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Организует работу СД, ведет его заседания, принимает решения в составе СД, отнесенные к его исключительной компетенции </w:t>
            </w:r>
          </w:p>
        </w:tc>
      </w:tr>
      <w:tr w:rsidR="00971C49" w:rsidRPr="00184E15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184E15" w:rsidRDefault="00971C49" w:rsidP="007F77BA">
            <w:pPr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Эксимбанк</w:t>
            </w:r>
            <w:proofErr w:type="spellEnd"/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Казахстан» / Член Совета директоров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184E15" w:rsidRDefault="0018529E" w:rsidP="007F77BA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71C49"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ринимает решения в составе СД, отнесенные к его исключительной компетенции</w:t>
            </w:r>
          </w:p>
        </w:tc>
      </w:tr>
      <w:tr w:rsidR="00971C49" w:rsidRPr="00184E15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3A591D" w:rsidRDefault="00971C49" w:rsidP="003A5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АО «Каустик» / </w:t>
            </w: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директоров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184E15" w:rsidRDefault="00971C49" w:rsidP="00185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Организует работу СД, ведет его заседания, принимает решения в составе СД, отнесенные к его исключительной компетенции</w:t>
            </w:r>
          </w:p>
        </w:tc>
      </w:tr>
      <w:tr w:rsidR="00971C49" w:rsidRPr="00184E15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184E15" w:rsidRDefault="00971C49" w:rsidP="00FB2831">
            <w:pPr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«С</w:t>
            </w:r>
            <w:r w:rsidR="00FB2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ЕВКАЗЭНЕРГО</w:t>
            </w: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 Председатель Совета директоров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184E15" w:rsidRDefault="00971C49" w:rsidP="0018529E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работу СД, ведет его заседания, принимает решения в составе СД, отнесенные к его исключительной компетенции</w:t>
            </w:r>
          </w:p>
        </w:tc>
      </w:tr>
      <w:tr w:rsidR="00971C49" w:rsidRPr="00184E15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184E15" w:rsidRDefault="00971C49" w:rsidP="00FB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</w:t>
            </w:r>
            <w:proofErr w:type="spellStart"/>
            <w:r w:rsidRPr="00184E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184E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28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распределительная </w:t>
            </w:r>
            <w:proofErr w:type="spellStart"/>
            <w:r w:rsidR="00FB28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электросетевая</w:t>
            </w:r>
            <w:proofErr w:type="spellEnd"/>
            <w:r w:rsidR="00FB28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</w:t>
            </w:r>
            <w:r w:rsidRPr="00184E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омпания» / Председатель</w:t>
            </w: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директоров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184E15" w:rsidRDefault="00971C49" w:rsidP="00185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Организует работу СД, ведет его заседания, принимает решения в составе СД, отнесенные к его исключительной компетенции</w:t>
            </w:r>
          </w:p>
        </w:tc>
      </w:tr>
      <w:tr w:rsidR="00971C49" w:rsidRPr="00184E15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184E15" w:rsidRDefault="00971C49" w:rsidP="007F7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АО «Северо-Казахстанская распределительная электросетевая компания» / </w:t>
            </w: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директоров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184E15" w:rsidRDefault="00971C49" w:rsidP="00185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Организует работу СД, ведет его заседания, принимает решения в составе СД, отнесенные к его исключительной компетенции</w:t>
            </w:r>
          </w:p>
        </w:tc>
      </w:tr>
      <w:tr w:rsidR="00971C49" w:rsidRPr="00184E15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184E15" w:rsidRDefault="00971C49" w:rsidP="00FB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</w:t>
            </w:r>
            <w:r w:rsidR="00FB2831">
              <w:rPr>
                <w:rFonts w:ascii="Times New Roman" w:eastAsia="Times New Roman" w:hAnsi="Times New Roman"/>
                <w:sz w:val="24"/>
                <w:szCs w:val="24"/>
              </w:rPr>
              <w:t>Павлодарская р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аспредели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тельная </w:t>
            </w:r>
            <w:proofErr w:type="spellStart"/>
            <w:r w:rsidR="00FB2831">
              <w:rPr>
                <w:rFonts w:ascii="Times New Roman" w:eastAsia="Times New Roman" w:hAnsi="Times New Roman"/>
                <w:sz w:val="24"/>
                <w:szCs w:val="24"/>
              </w:rPr>
              <w:t>электросетевая</w:t>
            </w:r>
            <w:proofErr w:type="spellEnd"/>
            <w:r w:rsidR="00FB2831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омпания</w:t>
            </w:r>
            <w:r w:rsidRPr="00184E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B639E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184E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 Председатель Совета директоров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184E15" w:rsidRDefault="00971C49" w:rsidP="00185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Организует работу СД, ведет его заседания, принимает решения в составе СД, отнесенные к его исключительной компетенции</w:t>
            </w:r>
          </w:p>
        </w:tc>
      </w:tr>
    </w:tbl>
    <w:p w:rsidR="009F0537" w:rsidRPr="00984C59" w:rsidRDefault="009F0537" w:rsidP="009F05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3600"/>
      </w:tblGrid>
      <w:tr w:rsidR="009F0537" w:rsidRPr="009F0537" w:rsidTr="007F77BA">
        <w:trPr>
          <w:cantSplit/>
        </w:trPr>
        <w:tc>
          <w:tcPr>
            <w:tcW w:w="5940" w:type="dxa"/>
            <w:shd w:val="clear" w:color="auto" w:fill="E6E6E6"/>
            <w:vAlign w:val="center"/>
          </w:tcPr>
          <w:p w:rsidR="009F0537" w:rsidRPr="009F0537" w:rsidRDefault="009F0537" w:rsidP="007F77BA">
            <w:pPr>
              <w:spacing w:after="0" w:line="240" w:lineRule="auto"/>
              <w:ind w:right="5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F053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Член </w:t>
            </w:r>
          </w:p>
          <w:p w:rsidR="009F0537" w:rsidRPr="009F0537" w:rsidRDefault="009F0537" w:rsidP="007F77BA">
            <w:pPr>
              <w:spacing w:after="0" w:line="240" w:lineRule="auto"/>
              <w:ind w:right="5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5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Совета </w:t>
            </w:r>
            <w:r w:rsidR="00FB2831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9F0537">
              <w:rPr>
                <w:rFonts w:ascii="Times New Roman" w:eastAsia="Times New Roman" w:hAnsi="Times New Roman"/>
                <w:b/>
                <w:sz w:val="24"/>
                <w:szCs w:val="24"/>
              </w:rPr>
              <w:t>иректоров АО «</w:t>
            </w:r>
            <w:r w:rsidRPr="009F053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ЦАТЭК</w:t>
            </w:r>
            <w:r w:rsidRPr="009F05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9F0537" w:rsidRPr="009F0537" w:rsidRDefault="009F0537" w:rsidP="007F77BA">
            <w:pPr>
              <w:spacing w:after="0" w:line="240" w:lineRule="auto"/>
              <w:ind w:right="58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F05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Кан Сергей Владимирович </w:t>
            </w:r>
          </w:p>
          <w:p w:rsidR="009F0537" w:rsidRPr="009F0537" w:rsidRDefault="009F0537" w:rsidP="007F77BA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537">
              <w:rPr>
                <w:rFonts w:ascii="Times New Roman" w:eastAsia="Times New Roman" w:hAnsi="Times New Roman"/>
                <w:sz w:val="24"/>
                <w:szCs w:val="24"/>
              </w:rPr>
              <w:t>(196</w:t>
            </w:r>
            <w:r w:rsidRPr="009F053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</w:t>
            </w:r>
            <w:r w:rsidRPr="009F0537">
              <w:rPr>
                <w:rFonts w:ascii="Times New Roman" w:eastAsia="Times New Roman" w:hAnsi="Times New Roman"/>
                <w:sz w:val="24"/>
                <w:szCs w:val="24"/>
              </w:rPr>
              <w:t xml:space="preserve"> года рождения)</w:t>
            </w:r>
          </w:p>
          <w:p w:rsidR="009F0537" w:rsidRPr="009F0537" w:rsidRDefault="009F0537" w:rsidP="007F77B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F0537" w:rsidRPr="009F0537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F0537" w:rsidRPr="009F0537" w:rsidRDefault="009F0537" w:rsidP="007F7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537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работы / Занимаемая должность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F0537" w:rsidRPr="009F0537" w:rsidRDefault="009F0537" w:rsidP="007F7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0537">
              <w:rPr>
                <w:rFonts w:ascii="Times New Roman" w:eastAsia="Times New Roman" w:hAnsi="Times New Roman"/>
                <w:b/>
                <w:sz w:val="24"/>
                <w:szCs w:val="24"/>
              </w:rPr>
              <w:t>Полномочия</w:t>
            </w:r>
          </w:p>
        </w:tc>
      </w:tr>
      <w:tr w:rsidR="009F0537" w:rsidRPr="009F0537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F0537" w:rsidRPr="009F0537" w:rsidRDefault="009F0537" w:rsidP="007F77BA">
            <w:pPr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9F0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Эксимбанк</w:t>
            </w:r>
            <w:proofErr w:type="spellEnd"/>
            <w:r w:rsidRPr="009F0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Казахстан» / Член Совета директоров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F0537" w:rsidRPr="009F0537" w:rsidRDefault="0018529E" w:rsidP="007F77BA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F0537" w:rsidRPr="009F0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ринимает решения в составе СД, отнесенные к его исключительной компетенции</w:t>
            </w:r>
          </w:p>
        </w:tc>
      </w:tr>
      <w:tr w:rsidR="00162E56" w:rsidRPr="009F0537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162E56" w:rsidRPr="009F0537" w:rsidRDefault="00162E56" w:rsidP="009F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9F0537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ТОО</w:t>
            </w:r>
            <w:r w:rsidRPr="009F0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9F0537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Каспиан Оффшор Констракшн</w:t>
            </w:r>
            <w:r w:rsidRPr="009F0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/ </w:t>
            </w:r>
            <w:r w:rsidRPr="009F05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Исполнительный</w:t>
            </w:r>
            <w:r w:rsidRPr="009F0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62E56" w:rsidRPr="001568FE" w:rsidRDefault="00162E56" w:rsidP="005E5743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8F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Не является первым руководителем (членом исполнительного органа), консультирование и оказание содействия в решении экономических и финансовых вопросов ТОО</w:t>
            </w:r>
          </w:p>
        </w:tc>
      </w:tr>
      <w:tr w:rsidR="00162E56" w:rsidRPr="009F0537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162E56" w:rsidRPr="00D07785" w:rsidRDefault="00162E56" w:rsidP="00D07785">
            <w:pPr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kk-KZ" w:eastAsia="ru-RU"/>
              </w:rPr>
            </w:pPr>
            <w:r w:rsidRPr="00D07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r w:rsidRPr="00D077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Circle</w:t>
            </w:r>
            <w:r w:rsidRPr="00D07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7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Maritime</w:t>
            </w:r>
            <w:r w:rsidRPr="00D07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7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Invest</w:t>
            </w:r>
            <w:r w:rsidRPr="00D07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 Президент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Член Совета директоров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62E56" w:rsidRPr="001568FE" w:rsidRDefault="00162E56" w:rsidP="005E5743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FE">
              <w:rPr>
                <w:rFonts w:ascii="Times New Roman" w:hAnsi="Times New Roman"/>
                <w:sz w:val="24"/>
                <w:szCs w:val="24"/>
              </w:rPr>
              <w:t>Руководит текущей деятельностью АО, принимает</w:t>
            </w:r>
          </w:p>
          <w:p w:rsidR="00162E56" w:rsidRPr="001568FE" w:rsidRDefault="00162E56" w:rsidP="005E5743">
            <w:pPr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8FE">
              <w:rPr>
                <w:rFonts w:ascii="Times New Roman" w:hAnsi="Times New Roman"/>
                <w:sz w:val="24"/>
                <w:szCs w:val="24"/>
              </w:rPr>
              <w:t xml:space="preserve">решения по вопросам, не отнесенным к компетенции других органов АО, </w:t>
            </w:r>
            <w:r w:rsidRPr="001568FE">
              <w:rPr>
                <w:rFonts w:ascii="Times New Roman" w:hAnsi="Times New Roman"/>
                <w:sz w:val="24"/>
                <w:szCs w:val="24"/>
                <w:lang w:eastAsia="ru-RU"/>
              </w:rPr>
              <w:t>принимает решения в составе СД, отнесенные к его исключительной компетенции</w:t>
            </w:r>
          </w:p>
        </w:tc>
      </w:tr>
      <w:tr w:rsidR="0018529E" w:rsidRPr="009F0537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18529E" w:rsidRPr="00D07785" w:rsidRDefault="0018529E" w:rsidP="00D07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D077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</w:t>
            </w:r>
            <w:r w:rsidRPr="00D07785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Институт «КазНИПИЭнергопром</w:t>
            </w:r>
            <w:r w:rsidRPr="00D077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/ </w:t>
            </w:r>
            <w:r w:rsidRPr="00D077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Советник Президента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8529E" w:rsidRPr="001568FE" w:rsidRDefault="0018529E" w:rsidP="005E57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568F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Осуществляет консультирование по экономическим и финансовым вопросам АО</w:t>
            </w:r>
          </w:p>
        </w:tc>
      </w:tr>
      <w:tr w:rsidR="0018529E" w:rsidRPr="009F0537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18529E" w:rsidRPr="00D07785" w:rsidRDefault="0018529E" w:rsidP="00D07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D077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АО «Трест </w:t>
            </w:r>
            <w:proofErr w:type="spellStart"/>
            <w:r w:rsidRPr="00D077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Средазэнергомонтаж</w:t>
            </w:r>
            <w:proofErr w:type="spellEnd"/>
            <w:r w:rsidRPr="00D077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/ </w:t>
            </w:r>
            <w:r w:rsidRPr="00D07785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Советник Генерального директора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8529E" w:rsidRPr="00D07785" w:rsidRDefault="0018529E" w:rsidP="007F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8F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Осуществляет консультирование по экономическим и финансовым вопросам АО</w:t>
            </w:r>
          </w:p>
        </w:tc>
      </w:tr>
    </w:tbl>
    <w:p w:rsidR="009F0537" w:rsidRDefault="009F0537" w:rsidP="00971C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3600"/>
      </w:tblGrid>
      <w:tr w:rsidR="00971C49" w:rsidRPr="008E3B54" w:rsidTr="007F77BA">
        <w:trPr>
          <w:cantSplit/>
        </w:trPr>
        <w:tc>
          <w:tcPr>
            <w:tcW w:w="5940" w:type="dxa"/>
            <w:shd w:val="clear" w:color="auto" w:fill="E6E6E6"/>
            <w:vAlign w:val="center"/>
          </w:tcPr>
          <w:p w:rsidR="00971C49" w:rsidRPr="008E3B54" w:rsidRDefault="00971C49" w:rsidP="007F77BA">
            <w:pPr>
              <w:spacing w:after="0" w:line="240" w:lineRule="auto"/>
              <w:ind w:right="5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8E3B54">
              <w:rPr>
                <w:rFonts w:ascii="Times New Roman" w:eastAsia="Times New Roman" w:hAnsi="Times New Roman"/>
                <w:b/>
                <w:sz w:val="24"/>
                <w:szCs w:val="24"/>
              </w:rPr>
              <w:t>Член Совета директоров</w:t>
            </w:r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АО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ЦА</w:t>
            </w:r>
            <w:r w:rsidR="000B4AF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ЭК</w:t>
            </w:r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971C49" w:rsidRPr="008E3B54" w:rsidRDefault="00971C49" w:rsidP="007F77BA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E3B54">
              <w:rPr>
                <w:rFonts w:ascii="Times New Roman" w:eastAsia="Times New Roman" w:hAnsi="Times New Roman"/>
                <w:b/>
                <w:sz w:val="24"/>
                <w:szCs w:val="24"/>
              </w:rPr>
              <w:t>Артамбаева</w:t>
            </w:r>
            <w:proofErr w:type="spellEnd"/>
            <w:r w:rsidRPr="008E3B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B54">
              <w:rPr>
                <w:rFonts w:ascii="Times New Roman" w:eastAsia="Times New Roman" w:hAnsi="Times New Roman"/>
                <w:b/>
                <w:sz w:val="24"/>
                <w:szCs w:val="24"/>
              </w:rPr>
              <w:t>Гульнара</w:t>
            </w:r>
            <w:proofErr w:type="spellEnd"/>
            <w:r w:rsidRPr="008E3B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B54">
              <w:rPr>
                <w:rFonts w:ascii="Times New Roman" w:eastAsia="Times New Roman" w:hAnsi="Times New Roman"/>
                <w:b/>
                <w:sz w:val="24"/>
                <w:szCs w:val="24"/>
              </w:rPr>
              <w:t>Джумагалиевна</w:t>
            </w:r>
            <w:proofErr w:type="spellEnd"/>
          </w:p>
          <w:p w:rsidR="00971C49" w:rsidRPr="008E3B54" w:rsidRDefault="00971C49" w:rsidP="007F77BA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(1969 года рождения)</w:t>
            </w:r>
          </w:p>
          <w:p w:rsidR="00971C49" w:rsidRPr="008E3B54" w:rsidRDefault="00971C49" w:rsidP="007F77BA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1C49" w:rsidRPr="008E3B54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8E3B54" w:rsidRDefault="00971C49" w:rsidP="007F7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работы / Занимаемая должность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8E3B54" w:rsidRDefault="00971C49" w:rsidP="007F7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b/>
                <w:sz w:val="24"/>
                <w:szCs w:val="24"/>
              </w:rPr>
              <w:t>Полномочия</w:t>
            </w:r>
          </w:p>
        </w:tc>
      </w:tr>
      <w:tr w:rsidR="00971C49" w:rsidRPr="008E3B54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8E3B54" w:rsidRDefault="00971C49" w:rsidP="007F77BA">
            <w:pPr>
              <w:spacing w:after="0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Центрально-Азиатская топливно-энергетическая компания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 / Президент, Член Совета директоров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8E3B54" w:rsidRDefault="00F6045E" w:rsidP="007F77BA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71C49" w:rsidRPr="008E3B54">
              <w:rPr>
                <w:rFonts w:ascii="Times New Roman" w:eastAsia="Times New Roman" w:hAnsi="Times New Roman"/>
                <w:sz w:val="24"/>
                <w:szCs w:val="24"/>
              </w:rPr>
              <w:t>ринимает</w:t>
            </w:r>
          </w:p>
          <w:p w:rsidR="00971C49" w:rsidRPr="008E3B54" w:rsidRDefault="00971C49" w:rsidP="007F77BA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решения по вопросам, не отнесенным к компетенции других органов АО, </w:t>
            </w:r>
            <w:r w:rsidRPr="008E3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принимает решения в составе СД, отнесенные к его исключительной компетенции </w:t>
            </w:r>
          </w:p>
        </w:tc>
      </w:tr>
      <w:tr w:rsidR="00971C49" w:rsidRPr="008E3B54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8E3B54" w:rsidRDefault="00971C49" w:rsidP="007F77BA">
            <w:pPr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АО «Центрально-Азиатская Электроэнергетическая Корпорация» / Член Совета директоров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8E3B54" w:rsidRDefault="00F6045E" w:rsidP="007F77BA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71C49"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ринимает решения в составе СД, отнесенные к его исключительной компетенции</w:t>
            </w:r>
          </w:p>
        </w:tc>
      </w:tr>
      <w:tr w:rsidR="00971C49" w:rsidRPr="008E3B54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8E3B54" w:rsidRDefault="00971C49" w:rsidP="007F77BA">
            <w:pPr>
              <w:spacing w:after="0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ПАВЛОДАРЭНЕРГО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Член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иректоров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8E3B54" w:rsidRDefault="00F6045E" w:rsidP="007F77BA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71C49" w:rsidRPr="008E3B54">
              <w:rPr>
                <w:rFonts w:ascii="Times New Roman" w:eastAsia="Times New Roman" w:hAnsi="Times New Roman"/>
                <w:sz w:val="24"/>
                <w:szCs w:val="24"/>
              </w:rPr>
              <w:t>ринимает решения в составе СД, отнесенные к его исключительной компетенции</w:t>
            </w:r>
          </w:p>
        </w:tc>
      </w:tr>
      <w:tr w:rsidR="00971C49" w:rsidRPr="008E3B54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8E3B54" w:rsidRDefault="00971C49" w:rsidP="007F77BA">
            <w:pPr>
              <w:spacing w:after="0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="00FB2831">
              <w:rPr>
                <w:rFonts w:ascii="Times New Roman" w:eastAsia="Times New Roman" w:hAnsi="Times New Roman"/>
                <w:sz w:val="24"/>
                <w:szCs w:val="24"/>
              </w:rPr>
              <w:t>Павлодарская р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аспредели</w:t>
            </w:r>
            <w:r w:rsidR="00FB2831">
              <w:rPr>
                <w:rFonts w:ascii="Times New Roman" w:eastAsia="Times New Roman" w:hAnsi="Times New Roman"/>
                <w:sz w:val="24"/>
                <w:szCs w:val="24"/>
              </w:rPr>
              <w:t xml:space="preserve">тельная </w:t>
            </w:r>
            <w:proofErr w:type="spellStart"/>
            <w:r w:rsidR="00FB2831">
              <w:rPr>
                <w:rFonts w:ascii="Times New Roman" w:eastAsia="Times New Roman" w:hAnsi="Times New Roman"/>
                <w:sz w:val="24"/>
                <w:szCs w:val="24"/>
              </w:rPr>
              <w:t>электросетевая</w:t>
            </w:r>
            <w:proofErr w:type="spellEnd"/>
            <w:r w:rsidR="00FB2831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омпания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Член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иректоров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8E3B54" w:rsidRDefault="00F6045E" w:rsidP="007F77BA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71C49" w:rsidRPr="008E3B54">
              <w:rPr>
                <w:rFonts w:ascii="Times New Roman" w:eastAsia="Times New Roman" w:hAnsi="Times New Roman"/>
                <w:sz w:val="24"/>
                <w:szCs w:val="24"/>
              </w:rPr>
              <w:t>ринимает решения в составе СД, отнесенные к его исключительной компетенции</w:t>
            </w:r>
          </w:p>
        </w:tc>
      </w:tr>
      <w:tr w:rsidR="00971C49" w:rsidRPr="008E3B54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8E3B54" w:rsidRDefault="00971C49" w:rsidP="007F77BA">
            <w:pPr>
              <w:spacing w:after="0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Эксимбанк</w:t>
            </w:r>
            <w:proofErr w:type="spellEnd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 Казахстан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Член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иректоров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8E3B54" w:rsidRDefault="00F6045E" w:rsidP="007F77BA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71C49" w:rsidRPr="008E3B54">
              <w:rPr>
                <w:rFonts w:ascii="Times New Roman" w:eastAsia="Times New Roman" w:hAnsi="Times New Roman"/>
                <w:sz w:val="24"/>
                <w:szCs w:val="24"/>
              </w:rPr>
              <w:t>ринимает решения в составе СД, отнесенные к его исключительной компетенции</w:t>
            </w:r>
          </w:p>
        </w:tc>
      </w:tr>
      <w:tr w:rsidR="00971C49" w:rsidRPr="008E3B54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8E3B54" w:rsidRDefault="00971C49" w:rsidP="007F77BA">
            <w:pPr>
              <w:spacing w:after="0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="00FB2831">
              <w:rPr>
                <w:rFonts w:ascii="Times New Roman" w:eastAsia="Times New Roman" w:hAnsi="Times New Roman"/>
                <w:sz w:val="24"/>
                <w:szCs w:val="24"/>
              </w:rPr>
              <w:t>Инвестиционный д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Астана-Инвест</w:t>
            </w:r>
            <w:proofErr w:type="spellEnd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Председатель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иректоров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8E3B54" w:rsidRDefault="00971C49" w:rsidP="00F6045E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Организует работу СД, ведет его заседания, принимает решения в составе СД, отнесенные к его исключительной компетенции</w:t>
            </w:r>
          </w:p>
        </w:tc>
      </w:tr>
      <w:tr w:rsidR="00971C49" w:rsidRPr="008E3B54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8E3B54" w:rsidRDefault="00971C49" w:rsidP="007F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«АИФРИ «ЦАТЭК 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</w:t>
            </w:r>
            <w:proofErr w:type="spellEnd"/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/ Председатель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иректоров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8E3B54" w:rsidRDefault="00971C49" w:rsidP="00F6045E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Организует работу СД, ведет его заседания, принимает решения в составе СД, отнесенные к его исключительной компетенции</w:t>
            </w:r>
          </w:p>
        </w:tc>
      </w:tr>
      <w:tr w:rsidR="00971C49" w:rsidRPr="008E3B54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8E3B54" w:rsidRDefault="00971C49" w:rsidP="007F77BA">
            <w:pPr>
              <w:spacing w:after="0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СЕВКАЗ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ЭНЕРГО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 / Член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иректоров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8E3B54" w:rsidRDefault="00F6045E" w:rsidP="007F77BA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71C49" w:rsidRPr="008E3B54">
              <w:rPr>
                <w:rFonts w:ascii="Times New Roman" w:eastAsia="Times New Roman" w:hAnsi="Times New Roman"/>
                <w:sz w:val="24"/>
                <w:szCs w:val="24"/>
              </w:rPr>
              <w:t>ринимает решения в составе СД, отнесенные к его исключительной компетенции</w:t>
            </w:r>
          </w:p>
        </w:tc>
      </w:tr>
      <w:tr w:rsidR="00971C49" w:rsidRPr="008E3B54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8E3B54" w:rsidRDefault="00971C49" w:rsidP="00FB2831">
            <w:pPr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2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распределительная </w:t>
            </w:r>
            <w:proofErr w:type="spellStart"/>
            <w:r w:rsidR="00FB2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лектросетевая</w:t>
            </w:r>
            <w:proofErr w:type="spellEnd"/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2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омпания»/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Ч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 Совета директоров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8E3B54" w:rsidRDefault="00F6045E" w:rsidP="007F77BA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71C49"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ринимает решения в составе СД, отнесенные к его исключительной компетенции</w:t>
            </w:r>
          </w:p>
        </w:tc>
      </w:tr>
    </w:tbl>
    <w:p w:rsidR="00971C49" w:rsidRPr="008E3B54" w:rsidRDefault="00971C49" w:rsidP="00971C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3600"/>
      </w:tblGrid>
      <w:tr w:rsidR="00971C49" w:rsidRPr="008E3B54" w:rsidTr="00B639E3">
        <w:trPr>
          <w:cantSplit/>
          <w:trHeight w:val="862"/>
        </w:trPr>
        <w:tc>
          <w:tcPr>
            <w:tcW w:w="5940" w:type="dxa"/>
            <w:shd w:val="clear" w:color="auto" w:fill="E6E6E6"/>
            <w:vAlign w:val="center"/>
          </w:tcPr>
          <w:p w:rsidR="00971C49" w:rsidRPr="000B4AF7" w:rsidRDefault="00971C49" w:rsidP="007F77BA">
            <w:pPr>
              <w:spacing w:after="0" w:line="240" w:lineRule="auto"/>
              <w:ind w:right="5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B4AF7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0B4AF7">
              <w:rPr>
                <w:rFonts w:ascii="Times New Roman" w:eastAsia="Times New Roman" w:hAnsi="Times New Roman"/>
                <w:b/>
                <w:sz w:val="24"/>
                <w:szCs w:val="24"/>
              </w:rPr>
              <w:t>Член Совета директоров АО «</w:t>
            </w:r>
            <w:r w:rsidRPr="000B4AF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ЦА</w:t>
            </w:r>
            <w:r w:rsidR="000B4AF7" w:rsidRPr="000B4AF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0B4AF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ЭК</w:t>
            </w:r>
            <w:r w:rsidRPr="000B4AF7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0B4AF7" w:rsidRPr="000B4AF7" w:rsidRDefault="000B4AF7" w:rsidP="007F77BA">
            <w:pPr>
              <w:spacing w:after="0" w:line="240" w:lineRule="auto"/>
              <w:ind w:right="5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B4AF7">
              <w:rPr>
                <w:rFonts w:ascii="Times New Roman" w:eastAsia="Times New Roman" w:hAnsi="Times New Roman"/>
                <w:b/>
                <w:sz w:val="24"/>
                <w:szCs w:val="24"/>
              </w:rPr>
              <w:t>(Независимый директор)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0B4AF7" w:rsidRPr="000B4AF7" w:rsidRDefault="000B4AF7" w:rsidP="007F77BA">
            <w:pPr>
              <w:spacing w:after="0" w:line="240" w:lineRule="auto"/>
              <w:ind w:right="58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B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Ким Ва</w:t>
            </w:r>
            <w:r w:rsidRPr="000B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лерия Викторовна</w:t>
            </w:r>
          </w:p>
          <w:p w:rsidR="00971C49" w:rsidRPr="000B4AF7" w:rsidRDefault="00971C49" w:rsidP="007F77BA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A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="000B4AF7" w:rsidRPr="000B4AF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0B4AF7" w:rsidRPr="000B4AF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62</w:t>
            </w:r>
            <w:r w:rsidRPr="000B4AF7">
              <w:rPr>
                <w:rFonts w:ascii="Times New Roman" w:eastAsia="Times New Roman" w:hAnsi="Times New Roman"/>
                <w:sz w:val="24"/>
                <w:szCs w:val="24"/>
              </w:rPr>
              <w:t xml:space="preserve"> год рождения)</w:t>
            </w:r>
          </w:p>
          <w:p w:rsidR="00971C49" w:rsidRPr="000B4AF7" w:rsidRDefault="00971C49" w:rsidP="007F77BA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A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71C49" w:rsidRPr="008E3B54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71C49" w:rsidRPr="00B639E3" w:rsidRDefault="00971C49" w:rsidP="007F7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9E3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работы / Занимаемая должность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1C49" w:rsidRPr="00B639E3" w:rsidRDefault="00971C49" w:rsidP="007F7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9E3">
              <w:rPr>
                <w:rFonts w:ascii="Times New Roman" w:eastAsia="Times New Roman" w:hAnsi="Times New Roman"/>
                <w:b/>
                <w:sz w:val="24"/>
                <w:szCs w:val="24"/>
              </w:rPr>
              <w:t>Полномочия</w:t>
            </w:r>
          </w:p>
        </w:tc>
      </w:tr>
      <w:tr w:rsidR="00045B3C" w:rsidRPr="008E3B54" w:rsidTr="00E51208">
        <w:trPr>
          <w:cantSplit/>
        </w:trPr>
        <w:tc>
          <w:tcPr>
            <w:tcW w:w="5940" w:type="dxa"/>
            <w:shd w:val="clear" w:color="auto" w:fill="auto"/>
          </w:tcPr>
          <w:p w:rsidR="00045B3C" w:rsidRPr="00B639E3" w:rsidRDefault="00045B3C" w:rsidP="00B63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Эксимбанк Казахстан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639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639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Ч</w:t>
            </w: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 Совета директоров</w:t>
            </w:r>
            <w:r w:rsidR="00B639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независимый директор</w:t>
            </w:r>
          </w:p>
        </w:tc>
        <w:tc>
          <w:tcPr>
            <w:tcW w:w="3600" w:type="dxa"/>
            <w:shd w:val="clear" w:color="auto" w:fill="auto"/>
          </w:tcPr>
          <w:p w:rsidR="00045B3C" w:rsidRPr="00184E15" w:rsidRDefault="00F6045E" w:rsidP="007F7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45B3C"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ринимает решения в составе СД, отнесенные к его исключительной компетенции</w:t>
            </w:r>
          </w:p>
        </w:tc>
      </w:tr>
    </w:tbl>
    <w:p w:rsidR="009F0537" w:rsidRPr="00184E15" w:rsidRDefault="009F0537" w:rsidP="009F05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3600"/>
      </w:tblGrid>
      <w:tr w:rsidR="009F0537" w:rsidRPr="00184E15" w:rsidTr="007F77BA">
        <w:trPr>
          <w:cantSplit/>
        </w:trPr>
        <w:tc>
          <w:tcPr>
            <w:tcW w:w="5940" w:type="dxa"/>
            <w:shd w:val="clear" w:color="auto" w:fill="E6E6E6"/>
            <w:vAlign w:val="center"/>
          </w:tcPr>
          <w:p w:rsidR="009F0537" w:rsidRPr="00184E15" w:rsidRDefault="009F0537" w:rsidP="007F77BA">
            <w:pPr>
              <w:spacing w:after="0" w:line="240" w:lineRule="auto"/>
              <w:ind w:right="5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E15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Член Совета директоров </w:t>
            </w:r>
            <w:r w:rsidR="000B4AF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АО «ЦАТЭК» </w:t>
            </w:r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>(Независимый директор)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9F0537" w:rsidRPr="00184E15" w:rsidRDefault="009F0537" w:rsidP="007F77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Табанов</w:t>
            </w:r>
            <w:proofErr w:type="spellEnd"/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Рашитович</w:t>
            </w:r>
            <w:proofErr w:type="spellEnd"/>
          </w:p>
          <w:p w:rsidR="009F0537" w:rsidRPr="00184E15" w:rsidRDefault="009F0537" w:rsidP="007F77BA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Pr="00184E15">
              <w:rPr>
                <w:rFonts w:ascii="Times New Roman" w:eastAsia="Times New Roman" w:hAnsi="Times New Roman"/>
                <w:sz w:val="24"/>
                <w:szCs w:val="24"/>
              </w:rPr>
              <w:t>1968 год рождения)</w:t>
            </w:r>
          </w:p>
          <w:p w:rsidR="009F0537" w:rsidRPr="00184E15" w:rsidRDefault="009F0537" w:rsidP="007F77BA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F0537" w:rsidRPr="00184E15" w:rsidTr="007F77BA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9F0537" w:rsidRPr="00184E15" w:rsidRDefault="009F0537" w:rsidP="007F7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работы / Занимаемая должность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F0537" w:rsidRPr="00184E15" w:rsidRDefault="009F0537" w:rsidP="007F77B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>Полномочия</w:t>
            </w:r>
          </w:p>
        </w:tc>
      </w:tr>
      <w:tr w:rsidR="009F0537" w:rsidRPr="00184E15" w:rsidTr="007F77BA">
        <w:trPr>
          <w:cantSplit/>
        </w:trPr>
        <w:tc>
          <w:tcPr>
            <w:tcW w:w="5940" w:type="dxa"/>
            <w:shd w:val="clear" w:color="auto" w:fill="auto"/>
          </w:tcPr>
          <w:p w:rsidR="009F0537" w:rsidRPr="00184E15" w:rsidRDefault="009F0537" w:rsidP="007F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«Северо-Казахстанская распределительная электросетевая компания» / Член Совета директоров, независимый директор </w:t>
            </w:r>
          </w:p>
        </w:tc>
        <w:tc>
          <w:tcPr>
            <w:tcW w:w="3600" w:type="dxa"/>
            <w:shd w:val="clear" w:color="auto" w:fill="auto"/>
          </w:tcPr>
          <w:p w:rsidR="009F0537" w:rsidRPr="00184E15" w:rsidRDefault="00E93ABE" w:rsidP="007F7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F0537"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ринимает решения в составе СД, отнесенные к его исключительной компетенции</w:t>
            </w:r>
          </w:p>
        </w:tc>
      </w:tr>
      <w:tr w:rsidR="009F0537" w:rsidRPr="00184E15" w:rsidTr="007F77BA">
        <w:trPr>
          <w:cantSplit/>
        </w:trPr>
        <w:tc>
          <w:tcPr>
            <w:tcW w:w="5940" w:type="dxa"/>
            <w:shd w:val="clear" w:color="auto" w:fill="auto"/>
          </w:tcPr>
          <w:p w:rsidR="009F0537" w:rsidRPr="00B639E3" w:rsidRDefault="009F0537" w:rsidP="00B63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«Каустик»</w:t>
            </w:r>
            <w:r w:rsidR="00B639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639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Ч</w:t>
            </w: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 Совета директоров</w:t>
            </w:r>
            <w:r w:rsidR="00B639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независимый директор</w:t>
            </w:r>
          </w:p>
        </w:tc>
        <w:tc>
          <w:tcPr>
            <w:tcW w:w="3600" w:type="dxa"/>
            <w:shd w:val="clear" w:color="auto" w:fill="auto"/>
          </w:tcPr>
          <w:p w:rsidR="009F0537" w:rsidRPr="00184E15" w:rsidRDefault="00E93ABE" w:rsidP="007F7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F0537"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ринимает решения в составе СД, отнесенные к его исключительной компетенции</w:t>
            </w:r>
          </w:p>
        </w:tc>
      </w:tr>
      <w:tr w:rsidR="009F0537" w:rsidRPr="00184E15" w:rsidTr="007F77BA">
        <w:trPr>
          <w:cantSplit/>
        </w:trPr>
        <w:tc>
          <w:tcPr>
            <w:tcW w:w="5940" w:type="dxa"/>
            <w:shd w:val="clear" w:color="auto" w:fill="auto"/>
          </w:tcPr>
          <w:p w:rsidR="009F0537" w:rsidRPr="00B639E3" w:rsidRDefault="00FB2831" w:rsidP="00FB2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9F0537"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аспределител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B6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лектросетевая</w:t>
            </w:r>
            <w:proofErr w:type="spellEnd"/>
            <w:r w:rsidR="00B6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6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омпания»/ </w:t>
            </w:r>
            <w:r w:rsidR="00B639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Ч</w:t>
            </w:r>
            <w:r w:rsidR="009F0537"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 Совета директоров</w:t>
            </w:r>
            <w:r w:rsidR="00B639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="009F0537"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независимый директор</w:t>
            </w:r>
          </w:p>
        </w:tc>
        <w:tc>
          <w:tcPr>
            <w:tcW w:w="3600" w:type="dxa"/>
            <w:shd w:val="clear" w:color="auto" w:fill="auto"/>
          </w:tcPr>
          <w:p w:rsidR="009F0537" w:rsidRPr="00184E15" w:rsidRDefault="00E93ABE" w:rsidP="007F7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F0537"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ринимает решения в составе СД, отнесенные к его исключительной компетенции</w:t>
            </w:r>
          </w:p>
        </w:tc>
      </w:tr>
      <w:tr w:rsidR="009F0537" w:rsidRPr="00184E15" w:rsidTr="007F77BA">
        <w:trPr>
          <w:cantSplit/>
        </w:trPr>
        <w:tc>
          <w:tcPr>
            <w:tcW w:w="5940" w:type="dxa"/>
            <w:shd w:val="clear" w:color="auto" w:fill="auto"/>
          </w:tcPr>
          <w:p w:rsidR="009F0537" w:rsidRPr="00B639E3" w:rsidRDefault="009F0537" w:rsidP="00B63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АО «АИФРИ </w:t>
            </w:r>
            <w:r w:rsidR="00FB283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ЦАТЭК </w:t>
            </w:r>
            <w:proofErr w:type="spellStart"/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</w:t>
            </w:r>
            <w:proofErr w:type="spellEnd"/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»/ </w:t>
            </w:r>
            <w:r w:rsidR="00B639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Ч</w:t>
            </w: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 Совета директоров</w:t>
            </w:r>
            <w:r w:rsidR="00B639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независимый директор</w:t>
            </w:r>
          </w:p>
        </w:tc>
        <w:tc>
          <w:tcPr>
            <w:tcW w:w="3600" w:type="dxa"/>
            <w:shd w:val="clear" w:color="auto" w:fill="auto"/>
          </w:tcPr>
          <w:p w:rsidR="009F0537" w:rsidRPr="00184E15" w:rsidRDefault="00E70E4A" w:rsidP="007F7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F0537"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ринимает решения в составе СД, отнесенные к его исключительной компетенции</w:t>
            </w:r>
          </w:p>
        </w:tc>
      </w:tr>
      <w:tr w:rsidR="009F0537" w:rsidRPr="00184E15" w:rsidTr="007F77BA">
        <w:trPr>
          <w:cantSplit/>
        </w:trPr>
        <w:tc>
          <w:tcPr>
            <w:tcW w:w="5940" w:type="dxa"/>
            <w:shd w:val="clear" w:color="auto" w:fill="auto"/>
          </w:tcPr>
          <w:p w:rsidR="009F0537" w:rsidRPr="00B639E3" w:rsidRDefault="00FB2831" w:rsidP="00B63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«Инвестиционный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 w:rsidR="00801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 «Астана-</w:t>
            </w:r>
            <w:r w:rsidR="009F0537"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Инвест»/ </w:t>
            </w:r>
            <w:r w:rsidR="00B639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Ч</w:t>
            </w:r>
            <w:r w:rsidR="009F0537"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 Совета директоров</w:t>
            </w:r>
            <w:r w:rsidR="00B639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="009F0537"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независимый директор</w:t>
            </w:r>
          </w:p>
        </w:tc>
        <w:tc>
          <w:tcPr>
            <w:tcW w:w="3600" w:type="dxa"/>
            <w:shd w:val="clear" w:color="auto" w:fill="auto"/>
          </w:tcPr>
          <w:p w:rsidR="009F0537" w:rsidRPr="00184E15" w:rsidRDefault="00E70E4A" w:rsidP="007F7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F0537" w:rsidRPr="0018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ринимает решения в составе СД, отнесенные к его исключительной компетенции</w:t>
            </w:r>
          </w:p>
        </w:tc>
      </w:tr>
    </w:tbl>
    <w:p w:rsidR="0008463E" w:rsidRDefault="0008463E" w:rsidP="0008463E">
      <w:pPr>
        <w:rPr>
          <w:rFonts w:ascii="Times New Roman" w:hAnsi="Times New Roman"/>
          <w:b/>
          <w:sz w:val="24"/>
          <w:szCs w:val="24"/>
        </w:rPr>
      </w:pPr>
    </w:p>
    <w:p w:rsidR="0008463E" w:rsidRDefault="0008463E" w:rsidP="0008463E">
      <w:pPr>
        <w:rPr>
          <w:rFonts w:ascii="Times New Roman" w:hAnsi="Times New Roman"/>
          <w:b/>
          <w:sz w:val="24"/>
          <w:szCs w:val="24"/>
          <w:lang w:val="kk-KZ"/>
        </w:rPr>
      </w:pPr>
      <w:r w:rsidRPr="00184E15">
        <w:rPr>
          <w:rFonts w:ascii="Times New Roman" w:hAnsi="Times New Roman"/>
          <w:b/>
          <w:sz w:val="24"/>
          <w:szCs w:val="24"/>
        </w:rPr>
        <w:t>ИСПОЛНИТЕ</w:t>
      </w:r>
      <w:r>
        <w:rPr>
          <w:rFonts w:ascii="Times New Roman" w:hAnsi="Times New Roman"/>
          <w:b/>
          <w:sz w:val="24"/>
          <w:szCs w:val="24"/>
          <w:lang w:val="kk-KZ"/>
        </w:rPr>
        <w:t>Л</w:t>
      </w:r>
      <w:r w:rsidRPr="00184E15">
        <w:rPr>
          <w:rFonts w:ascii="Times New Roman" w:hAnsi="Times New Roman"/>
          <w:b/>
          <w:sz w:val="24"/>
          <w:szCs w:val="24"/>
        </w:rPr>
        <w:t>ЬНЫЙ ОРГАН</w:t>
      </w:r>
    </w:p>
    <w:p w:rsidR="0008463E" w:rsidRDefault="0008463E" w:rsidP="000846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3600"/>
      </w:tblGrid>
      <w:tr w:rsidR="0008463E" w:rsidRPr="008E3B54" w:rsidTr="00DB4EAF">
        <w:trPr>
          <w:cantSplit/>
        </w:trPr>
        <w:tc>
          <w:tcPr>
            <w:tcW w:w="5940" w:type="dxa"/>
            <w:shd w:val="clear" w:color="auto" w:fill="E6E6E6"/>
            <w:vAlign w:val="center"/>
          </w:tcPr>
          <w:p w:rsidR="0008463E" w:rsidRPr="008E3B54" w:rsidRDefault="0008463E" w:rsidP="00DB4EAF">
            <w:pPr>
              <w:spacing w:after="0" w:line="240" w:lineRule="auto"/>
              <w:ind w:right="5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0846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Президент</w:t>
            </w:r>
            <w:r w:rsidRPr="0008463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E3B54">
              <w:rPr>
                <w:rFonts w:ascii="Times New Roman" w:eastAsia="Times New Roman" w:hAnsi="Times New Roman"/>
                <w:b/>
                <w:sz w:val="24"/>
                <w:szCs w:val="24"/>
              </w:rPr>
              <w:t>Член Совета директоров</w:t>
            </w:r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АО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ЦАТЭК</w:t>
            </w:r>
            <w:r w:rsidRPr="00184E15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08463E" w:rsidRPr="008E3B54" w:rsidRDefault="0008463E" w:rsidP="00DB4EA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E3B54">
              <w:rPr>
                <w:rFonts w:ascii="Times New Roman" w:eastAsia="Times New Roman" w:hAnsi="Times New Roman"/>
                <w:b/>
                <w:sz w:val="24"/>
                <w:szCs w:val="24"/>
              </w:rPr>
              <w:t>Артамбаева</w:t>
            </w:r>
            <w:proofErr w:type="spellEnd"/>
            <w:r w:rsidRPr="008E3B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B54">
              <w:rPr>
                <w:rFonts w:ascii="Times New Roman" w:eastAsia="Times New Roman" w:hAnsi="Times New Roman"/>
                <w:b/>
                <w:sz w:val="24"/>
                <w:szCs w:val="24"/>
              </w:rPr>
              <w:t>Гульнара</w:t>
            </w:r>
            <w:proofErr w:type="spellEnd"/>
            <w:r w:rsidRPr="008E3B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B54">
              <w:rPr>
                <w:rFonts w:ascii="Times New Roman" w:eastAsia="Times New Roman" w:hAnsi="Times New Roman"/>
                <w:b/>
                <w:sz w:val="24"/>
                <w:szCs w:val="24"/>
              </w:rPr>
              <w:t>Джумагалиевна</w:t>
            </w:r>
            <w:proofErr w:type="spellEnd"/>
          </w:p>
          <w:p w:rsidR="0008463E" w:rsidRPr="008E3B54" w:rsidRDefault="0008463E" w:rsidP="00DB4EA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(1969 года рождения)</w:t>
            </w:r>
          </w:p>
          <w:p w:rsidR="0008463E" w:rsidRPr="008E3B54" w:rsidRDefault="0008463E" w:rsidP="00DB4EA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463E" w:rsidRPr="008E3B54" w:rsidTr="00DB4EAF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08463E" w:rsidRPr="008E3B54" w:rsidRDefault="0008463E" w:rsidP="00DB4E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работы / Занимаемая должность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8463E" w:rsidRPr="008E3B54" w:rsidRDefault="0008463E" w:rsidP="00DB4E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b/>
                <w:sz w:val="24"/>
                <w:szCs w:val="24"/>
              </w:rPr>
              <w:t>Полномочия</w:t>
            </w:r>
          </w:p>
        </w:tc>
      </w:tr>
      <w:tr w:rsidR="0008463E" w:rsidRPr="008E3B54" w:rsidTr="00DB4EAF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Центрально-Азиатская топливно-энергетическая компания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 / Президент, Член Совета директоров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ринимает</w:t>
            </w:r>
          </w:p>
          <w:p w:rsidR="0008463E" w:rsidRPr="008E3B54" w:rsidRDefault="0008463E" w:rsidP="00DB4EAF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решения по вопросам, не отнесенным к компетенции других органов АО, </w:t>
            </w:r>
            <w:r w:rsidRPr="008E3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принимает решения в составе СД, отнесенные к его исключительной компетенции </w:t>
            </w:r>
          </w:p>
        </w:tc>
      </w:tr>
      <w:tr w:rsidR="0008463E" w:rsidRPr="008E3B54" w:rsidTr="00DB4EAF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«Центрально-Азиатская Электроэнергетическая Корпорация» / Член Совета директоров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ринимает решения в составе СД, отнесенные к его исключительной компетенции</w:t>
            </w:r>
          </w:p>
        </w:tc>
      </w:tr>
      <w:tr w:rsidR="0008463E" w:rsidRPr="008E3B54" w:rsidTr="00DB4EAF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ПАВЛОДАРЭНЕРГО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Член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иректоров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ринимает решения в составе СД, отнесенные к его исключительной компетенции</w:t>
            </w:r>
          </w:p>
        </w:tc>
      </w:tr>
      <w:tr w:rsidR="0008463E" w:rsidRPr="008E3B54" w:rsidTr="00DB4EAF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Павлодарская р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аспредели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электросетевая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Член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иректоров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ринимает решения в составе СД, отнесенные к его исключительной компетенции</w:t>
            </w:r>
          </w:p>
        </w:tc>
      </w:tr>
      <w:tr w:rsidR="0008463E" w:rsidRPr="008E3B54" w:rsidTr="00DB4EAF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Эксимбанк</w:t>
            </w:r>
            <w:proofErr w:type="spellEnd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 Казахстан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Член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иректоров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ринимает решения в составе СД, отнесенные к его исключительной компетенции</w:t>
            </w:r>
          </w:p>
        </w:tc>
      </w:tr>
      <w:tr w:rsidR="0008463E" w:rsidRPr="008E3B54" w:rsidTr="00DB4EAF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Инвестиционный д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Астана-Инвест</w:t>
            </w:r>
            <w:proofErr w:type="spellEnd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Председатель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иректоров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Организует работу СД, ведет его заседания, принимает решения в составе СД, отнесенные к его исключительной компетенции</w:t>
            </w:r>
          </w:p>
        </w:tc>
      </w:tr>
      <w:tr w:rsidR="0008463E" w:rsidRPr="008E3B54" w:rsidTr="00DB4EAF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«АИФРИ «ЦАТЭК 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</w:t>
            </w:r>
            <w:proofErr w:type="spellEnd"/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/ Председатель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иректоров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Организует работу СД, ведет его заседания, принимает решения в составе СД, отнесенные к его исключительной компетенции</w:t>
            </w:r>
          </w:p>
        </w:tc>
      </w:tr>
      <w:tr w:rsidR="0008463E" w:rsidRPr="008E3B54" w:rsidTr="00DB4EAF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СЕВКАЗ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ЭНЕРГО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 xml:space="preserve"> / Член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иректоров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</w:rPr>
              <w:t>ринимает решения в составе СД, отнесенные к его исключительной компетенции</w:t>
            </w:r>
          </w:p>
        </w:tc>
      </w:tr>
      <w:tr w:rsidR="0008463E" w:rsidRPr="008E3B54" w:rsidTr="00DB4EAF">
        <w:trPr>
          <w:cantSplit/>
        </w:trPr>
        <w:tc>
          <w:tcPr>
            <w:tcW w:w="594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распределительная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лектросетевая</w:t>
            </w:r>
            <w:proofErr w:type="spellEnd"/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омпания»/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Ч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 Совета директоров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8463E" w:rsidRPr="008E3B54" w:rsidRDefault="0008463E" w:rsidP="00DB4EAF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E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ринимает решения в составе СД, отнесенные к его исключительной компетенции</w:t>
            </w:r>
          </w:p>
        </w:tc>
      </w:tr>
    </w:tbl>
    <w:p w:rsidR="0008463E" w:rsidRPr="008E3B54" w:rsidRDefault="0008463E" w:rsidP="000846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8463E" w:rsidRPr="008E3B54" w:rsidSect="0012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">
    <w:panose1 w:val="040005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C49"/>
    <w:rsid w:val="00045B3C"/>
    <w:rsid w:val="0008463E"/>
    <w:rsid w:val="000B4AF7"/>
    <w:rsid w:val="000C6E2D"/>
    <w:rsid w:val="00125539"/>
    <w:rsid w:val="00162E56"/>
    <w:rsid w:val="0018529E"/>
    <w:rsid w:val="00342553"/>
    <w:rsid w:val="003A1815"/>
    <w:rsid w:val="003A591D"/>
    <w:rsid w:val="00402A97"/>
    <w:rsid w:val="004C0F3F"/>
    <w:rsid w:val="00594899"/>
    <w:rsid w:val="006B52AC"/>
    <w:rsid w:val="008010A2"/>
    <w:rsid w:val="008C4224"/>
    <w:rsid w:val="00971C49"/>
    <w:rsid w:val="00984C59"/>
    <w:rsid w:val="009F0537"/>
    <w:rsid w:val="00B639E3"/>
    <w:rsid w:val="00BF6945"/>
    <w:rsid w:val="00D07785"/>
    <w:rsid w:val="00E70E4A"/>
    <w:rsid w:val="00E82190"/>
    <w:rsid w:val="00E93ABE"/>
    <w:rsid w:val="00F06A60"/>
    <w:rsid w:val="00F6045E"/>
    <w:rsid w:val="00FB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8">
    <w:name w:val="A8"/>
    <w:uiPriority w:val="99"/>
    <w:rsid w:val="00971C49"/>
    <w:rPr>
      <w:rFonts w:cs="FreeSetC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21</cp:revision>
  <dcterms:created xsi:type="dcterms:W3CDTF">2015-05-06T05:25:00Z</dcterms:created>
  <dcterms:modified xsi:type="dcterms:W3CDTF">2015-10-28T11:17:00Z</dcterms:modified>
</cp:coreProperties>
</file>